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A1" w:rsidRPr="00425621" w:rsidRDefault="00405EA1" w:rsidP="00425621">
      <w:pPr>
        <w:spacing w:line="440" w:lineRule="exact"/>
        <w:jc w:val="center"/>
        <w:rPr>
          <w:rFonts w:ascii="標楷體" w:eastAsia="標楷體" w:hAnsi="標楷體"/>
          <w:sz w:val="36"/>
        </w:rPr>
      </w:pPr>
      <w:r w:rsidRPr="00425621">
        <w:rPr>
          <w:rFonts w:ascii="標楷體" w:eastAsia="標楷體" w:hAnsi="標楷體" w:hint="eastAsia"/>
          <w:sz w:val="36"/>
        </w:rPr>
        <w:t>109年</w:t>
      </w:r>
      <w:r w:rsidR="00425621" w:rsidRPr="00425621">
        <w:rPr>
          <w:rFonts w:ascii="標楷體" w:eastAsia="標楷體" w:hAnsi="標楷體" w:hint="eastAsia"/>
          <w:sz w:val="36"/>
        </w:rPr>
        <w:t>暑期大專</w:t>
      </w:r>
      <w:r w:rsidRPr="00425621">
        <w:rPr>
          <w:rFonts w:ascii="標楷體" w:eastAsia="標楷體" w:hAnsi="標楷體" w:hint="eastAsia"/>
          <w:sz w:val="36"/>
        </w:rPr>
        <w:t>銀行業務實習隊</w:t>
      </w:r>
      <w:r w:rsidR="00425621">
        <w:rPr>
          <w:rFonts w:ascii="標楷體" w:eastAsia="標楷體" w:hAnsi="標楷體" w:hint="eastAsia"/>
          <w:sz w:val="36"/>
        </w:rPr>
        <w:t xml:space="preserve"> </w:t>
      </w:r>
      <w:r w:rsidRPr="00425621">
        <w:rPr>
          <w:rFonts w:ascii="標楷體" w:eastAsia="標楷體" w:hAnsi="標楷體" w:hint="eastAsia"/>
          <w:sz w:val="36"/>
        </w:rPr>
        <w:t>新冠肺炎健康自主聲明書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2E400D" w:rsidRPr="00425621" w:rsidTr="00425621">
        <w:tc>
          <w:tcPr>
            <w:tcW w:w="5000" w:type="pct"/>
            <w:shd w:val="clear" w:color="auto" w:fill="D9D9D9" w:themeFill="background1" w:themeFillShade="D9"/>
          </w:tcPr>
          <w:p w:rsidR="006030A4" w:rsidRPr="00425621" w:rsidRDefault="002E400D" w:rsidP="00425621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個人資料</w:t>
            </w:r>
            <w:r w:rsidR="006030A4" w:rsidRPr="004256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E400D" w:rsidRPr="00425621" w:rsidTr="00425621">
        <w:tc>
          <w:tcPr>
            <w:tcW w:w="5000" w:type="pct"/>
          </w:tcPr>
          <w:p w:rsidR="002E400D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735AE7" w:rsidRPr="0042562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名：</w:t>
            </w:r>
            <w:r w:rsidR="00735AE7" w:rsidRPr="0042562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="00735AE7" w:rsidRPr="00425621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735AE7" w:rsidRPr="004256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校：</w:t>
            </w:r>
          </w:p>
          <w:p w:rsidR="002E400D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  <w:r w:rsidR="00735AE7" w:rsidRPr="0042562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735AE7" w:rsidRPr="00425621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實習銀行：</w:t>
            </w:r>
          </w:p>
        </w:tc>
      </w:tr>
      <w:tr w:rsidR="002E400D" w:rsidRPr="00425621" w:rsidTr="00425621">
        <w:tc>
          <w:tcPr>
            <w:tcW w:w="5000" w:type="pct"/>
            <w:shd w:val="clear" w:color="auto" w:fill="D9D9D9" w:themeFill="background1" w:themeFillShade="D9"/>
          </w:tcPr>
          <w:p w:rsidR="002E400D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二、風險評估</w:t>
            </w:r>
            <w:r w:rsidR="006030A4" w:rsidRPr="004256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E400D" w:rsidRPr="00425621" w:rsidTr="00425621">
        <w:tc>
          <w:tcPr>
            <w:tcW w:w="5000" w:type="pct"/>
          </w:tcPr>
          <w:p w:rsidR="00735AE7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 xml:space="preserve">個人身體狀況 </w:t>
            </w:r>
          </w:p>
          <w:p w:rsidR="00735AE7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>請問您最近 14 天內是否有發燒、咳嗽或呼吸急促症狀？</w:t>
            </w:r>
          </w:p>
          <w:p w:rsidR="002E400D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>□發燒（耳溫</w:t>
            </w:r>
            <w:r w:rsidRPr="00425621">
              <w:rPr>
                <w:rFonts w:ascii="標楷體" w:eastAsia="標楷體" w:hAnsi="標楷體" w:cs="新細明體" w:hint="eastAsia"/>
                <w:sz w:val="28"/>
                <w:szCs w:val="28"/>
              </w:rPr>
              <w:t>≧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>38</w:t>
            </w:r>
            <w:r w:rsidRPr="00425621">
              <w:rPr>
                <w:rFonts w:ascii="標楷體" w:eastAsia="標楷體" w:hAnsi="標楷體" w:cs="新細明體" w:hint="eastAsia"/>
                <w:sz w:val="28"/>
                <w:szCs w:val="28"/>
              </w:rPr>
              <w:t>℃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>或額溫</w:t>
            </w:r>
            <w:r w:rsidRPr="00425621">
              <w:rPr>
                <w:rFonts w:ascii="標楷體" w:eastAsia="標楷體" w:hAnsi="標楷體" w:cs="新細明體" w:hint="eastAsia"/>
                <w:sz w:val="28"/>
                <w:szCs w:val="28"/>
              </w:rPr>
              <w:t>≧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>37</w:t>
            </w:r>
            <w:r w:rsidRPr="00425621">
              <w:rPr>
                <w:rFonts w:ascii="標楷體" w:eastAsia="標楷體" w:hAnsi="標楷體" w:cs="新細明體" w:hint="eastAsia"/>
                <w:sz w:val="28"/>
                <w:szCs w:val="28"/>
              </w:rPr>
              <w:t>℃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 xml:space="preserve">） □腹瀉 □咳嗽 □流鼻水 □鼻塞 □喉嚨痛 □肌肉痠痛□頭痛 □極度疲倦感 □味覺、嗅覺異常 □其他 </w:t>
            </w:r>
            <w:r w:rsidR="00735AE7" w:rsidRPr="0042562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>□無</w:t>
            </w:r>
          </w:p>
        </w:tc>
      </w:tr>
      <w:tr w:rsidR="002E400D" w:rsidRPr="00425621" w:rsidTr="00425621">
        <w:tc>
          <w:tcPr>
            <w:tcW w:w="5000" w:type="pct"/>
            <w:shd w:val="clear" w:color="auto" w:fill="D9D9D9" w:themeFill="background1" w:themeFillShade="D9"/>
          </w:tcPr>
          <w:p w:rsidR="002E400D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三、旅遊史</w:t>
            </w:r>
            <w:r w:rsidR="006030A4" w:rsidRPr="004256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E400D" w:rsidRPr="00425621" w:rsidTr="00425621">
        <w:trPr>
          <w:trHeight w:val="1349"/>
        </w:trPr>
        <w:tc>
          <w:tcPr>
            <w:tcW w:w="5000" w:type="pct"/>
          </w:tcPr>
          <w:p w:rsidR="00735AE7" w:rsidRPr="00425621" w:rsidRDefault="006030A4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35AE7" w:rsidRPr="00425621">
              <w:rPr>
                <w:rFonts w:ascii="標楷體" w:eastAsia="標楷體" w:hAnsi="標楷體"/>
                <w:sz w:val="28"/>
                <w:szCs w:val="28"/>
              </w:rPr>
              <w:t xml:space="preserve">近 14 日內旅遊史 </w:t>
            </w:r>
          </w:p>
          <w:p w:rsidR="00735AE7" w:rsidRPr="00425621" w:rsidRDefault="00735AE7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 xml:space="preserve">□ 無 </w:t>
            </w:r>
          </w:p>
          <w:p w:rsidR="00735AE7" w:rsidRPr="00425621" w:rsidRDefault="00735AE7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>□ 自身曾至國內/外旅遊 （地點：</w:t>
            </w:r>
            <w:r w:rsidR="00425621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 xml:space="preserve"> ） </w:t>
            </w:r>
          </w:p>
          <w:p w:rsidR="002E400D" w:rsidRPr="00425621" w:rsidRDefault="00735AE7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>□ 家屬曾至國內/外旅遊 （地點：</w:t>
            </w:r>
            <w:r w:rsidR="00425621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 xml:space="preserve"> ）</w:t>
            </w:r>
          </w:p>
        </w:tc>
      </w:tr>
      <w:tr w:rsidR="006030A4" w:rsidRPr="00425621" w:rsidTr="00425621">
        <w:trPr>
          <w:trHeight w:val="1123"/>
        </w:trPr>
        <w:tc>
          <w:tcPr>
            <w:tcW w:w="5000" w:type="pct"/>
          </w:tcPr>
          <w:p w:rsidR="006030A4" w:rsidRPr="00425621" w:rsidRDefault="006030A4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 xml:space="preserve">返國後依規定採取下列哪種防疫配合？ </w:t>
            </w:r>
          </w:p>
          <w:p w:rsidR="006030A4" w:rsidRPr="00425621" w:rsidRDefault="006030A4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>)自主健康管理</w:t>
            </w: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>申請赴疫情警示國家獲准者；通報個案但已檢驗 陰性且符合解除隔離條件者</w:t>
            </w: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>□ 無</w:t>
            </w: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 xml:space="preserve">□本人 □家屬 </w:t>
            </w:r>
          </w:p>
        </w:tc>
      </w:tr>
      <w:tr w:rsidR="006030A4" w:rsidRPr="00425621" w:rsidTr="00425621">
        <w:trPr>
          <w:trHeight w:val="364"/>
        </w:trPr>
        <w:tc>
          <w:tcPr>
            <w:tcW w:w="5000" w:type="pct"/>
          </w:tcPr>
          <w:p w:rsidR="006030A4" w:rsidRPr="00425621" w:rsidRDefault="006030A4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>居家檢疫</w:t>
            </w: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>具疫情警示國家旅遊史者（含轉機者</w:t>
            </w: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 xml:space="preserve">□無□本人 □家屬 </w:t>
            </w:r>
          </w:p>
        </w:tc>
      </w:tr>
      <w:tr w:rsidR="006030A4" w:rsidRPr="00425621" w:rsidTr="00425621">
        <w:trPr>
          <w:trHeight w:val="270"/>
        </w:trPr>
        <w:tc>
          <w:tcPr>
            <w:tcW w:w="5000" w:type="pct"/>
          </w:tcPr>
          <w:p w:rsidR="006030A4" w:rsidRPr="00425621" w:rsidRDefault="006030A4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>(3)居家隔離</w:t>
            </w: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>確診病例的接觸者</w:t>
            </w: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>：□無□本人 □家屬</w:t>
            </w:r>
          </w:p>
        </w:tc>
      </w:tr>
      <w:tr w:rsidR="002E400D" w:rsidRPr="00425621" w:rsidTr="00425621">
        <w:tc>
          <w:tcPr>
            <w:tcW w:w="5000" w:type="pct"/>
            <w:shd w:val="clear" w:color="auto" w:fill="D9D9D9" w:themeFill="background1" w:themeFillShade="D9"/>
          </w:tcPr>
          <w:p w:rsidR="002E400D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四、接觸史</w:t>
            </w:r>
            <w:r w:rsidR="006030A4" w:rsidRPr="004256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E400D" w:rsidRPr="00425621" w:rsidTr="00425621">
        <w:tc>
          <w:tcPr>
            <w:tcW w:w="5000" w:type="pct"/>
          </w:tcPr>
          <w:p w:rsidR="002E400D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>近期接觸及出入場所</w:t>
            </w:r>
          </w:p>
          <w:p w:rsidR="002E400D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>□ 無 □ 曾至醫院、診所就醫 □ 曾出入機場、觀光景點或其他頻繁接觸外國人之場所 □ 曾參與公眾集會 （□室內 / □室外） □ 其他：</w:t>
            </w:r>
          </w:p>
        </w:tc>
      </w:tr>
      <w:tr w:rsidR="002E400D" w:rsidRPr="00425621" w:rsidTr="00425621">
        <w:tc>
          <w:tcPr>
            <w:tcW w:w="5000" w:type="pct"/>
            <w:shd w:val="clear" w:color="auto" w:fill="D9D9D9" w:themeFill="background1" w:themeFillShade="D9"/>
          </w:tcPr>
          <w:p w:rsidR="002E400D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五、群聚史</w:t>
            </w:r>
            <w:r w:rsidR="00DB234A" w:rsidRPr="004256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E400D" w:rsidRPr="00425621" w:rsidTr="00425621">
        <w:tc>
          <w:tcPr>
            <w:tcW w:w="5000" w:type="pct"/>
          </w:tcPr>
          <w:p w:rsidR="002E400D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>近一個月內群聚史</w:t>
            </w:r>
          </w:p>
          <w:p w:rsidR="002E400D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 xml:space="preserve">□ 無 </w:t>
            </w:r>
          </w:p>
          <w:p w:rsidR="006030A4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 xml:space="preserve">□ 同住家人正在： □ 居家隔離 （到期日： 月 日） </w:t>
            </w:r>
          </w:p>
          <w:p w:rsidR="006030A4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 xml:space="preserve">□ 居家檢疫 （到期日： 月 日） </w:t>
            </w:r>
          </w:p>
          <w:p w:rsidR="006030A4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 xml:space="preserve">□ 自主健康管理（到期日： 月 日） </w:t>
            </w:r>
          </w:p>
          <w:p w:rsidR="006030A4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 xml:space="preserve">□ 家人有發燒或呼吸道症狀 </w:t>
            </w:r>
          </w:p>
          <w:p w:rsidR="006030A4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>□ 室友有發燒或呼吸道症狀</w:t>
            </w:r>
          </w:p>
          <w:p w:rsidR="006030A4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>□ 其 他：</w:t>
            </w:r>
            <w:r w:rsidR="00DB234A" w:rsidRPr="004256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 xml:space="preserve"> 有發燒或呼吸道症狀</w:t>
            </w:r>
          </w:p>
          <w:p w:rsidR="002E400D" w:rsidRPr="00425621" w:rsidRDefault="002E400D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/>
                <w:sz w:val="28"/>
                <w:szCs w:val="28"/>
              </w:rPr>
              <w:t>□ 收到同時與確診者位於同地點之疫情警示簡訊</w:t>
            </w:r>
          </w:p>
        </w:tc>
      </w:tr>
      <w:tr w:rsidR="00735AE7" w:rsidRPr="00425621" w:rsidTr="00425621">
        <w:tc>
          <w:tcPr>
            <w:tcW w:w="5000" w:type="pct"/>
            <w:shd w:val="clear" w:color="auto" w:fill="D9D9D9" w:themeFill="background1" w:themeFillShade="D9"/>
          </w:tcPr>
          <w:p w:rsidR="00735AE7" w:rsidRPr="00425621" w:rsidRDefault="00735AE7" w:rsidP="004256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5621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Pr="00425621">
              <w:rPr>
                <w:rFonts w:ascii="標楷體" w:eastAsia="標楷體" w:hAnsi="標楷體"/>
                <w:sz w:val="28"/>
                <w:szCs w:val="28"/>
              </w:rPr>
              <w:t>風險告知與承擔聲明</w:t>
            </w:r>
            <w:r w:rsidR="00DB234A" w:rsidRPr="004256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E400D" w:rsidRPr="00425621" w:rsidTr="00425621">
        <w:tc>
          <w:tcPr>
            <w:tcW w:w="5000" w:type="pct"/>
          </w:tcPr>
          <w:p w:rsidR="002E400D" w:rsidRPr="00425621" w:rsidRDefault="00DB234A" w:rsidP="00425621">
            <w:pPr>
              <w:spacing w:line="340" w:lineRule="exact"/>
              <w:rPr>
                <w:rFonts w:ascii="標楷體" w:eastAsia="標楷體" w:hAnsi="標楷體"/>
                <w:szCs w:val="28"/>
              </w:rPr>
            </w:pPr>
            <w:r w:rsidRPr="00425621">
              <w:rPr>
                <w:rFonts w:ascii="標楷體" w:eastAsia="標楷體" w:hAnsi="標楷體"/>
                <w:szCs w:val="28"/>
              </w:rPr>
              <w:t>本人充分認知</w:t>
            </w:r>
            <w:r w:rsidRPr="00425621">
              <w:rPr>
                <w:rFonts w:ascii="標楷體" w:eastAsia="標楷體" w:hAnsi="標楷體" w:hint="eastAsia"/>
                <w:szCs w:val="28"/>
              </w:rPr>
              <w:t>至</w:t>
            </w:r>
            <w:r w:rsidRPr="00425621">
              <w:rPr>
                <w:rFonts w:ascii="標楷體" w:eastAsia="標楷體" w:hAnsi="標楷體" w:hint="eastAsia"/>
                <w:b/>
                <w:szCs w:val="28"/>
              </w:rPr>
              <w:t>銀行實習</w:t>
            </w:r>
            <w:r w:rsidR="002E400D" w:rsidRPr="00425621">
              <w:rPr>
                <w:rFonts w:ascii="標楷體" w:eastAsia="標楷體" w:hAnsi="標楷體"/>
                <w:szCs w:val="28"/>
              </w:rPr>
              <w:t xml:space="preserve">於當前新型冠狀病毒肺炎疫情下有風險 </w:t>
            </w:r>
            <w:r w:rsidRPr="00425621">
              <w:rPr>
                <w:rFonts w:ascii="標楷體" w:eastAsia="標楷體" w:hAnsi="標楷體"/>
                <w:szCs w:val="28"/>
              </w:rPr>
              <w:t>，若因為</w:t>
            </w:r>
            <w:r w:rsidRPr="00425621">
              <w:rPr>
                <w:rFonts w:ascii="標楷體" w:eastAsia="標楷體" w:hAnsi="標楷體" w:hint="eastAsia"/>
                <w:szCs w:val="28"/>
              </w:rPr>
              <w:t>實習期間</w:t>
            </w:r>
            <w:r w:rsidR="002E400D" w:rsidRPr="00425621">
              <w:rPr>
                <w:rFonts w:ascii="標楷體" w:eastAsia="標楷體" w:hAnsi="標楷體"/>
                <w:szCs w:val="28"/>
              </w:rPr>
              <w:t>所導致自己或他人之人身傷害或財產損失（包含但不限於</w:t>
            </w:r>
            <w:bookmarkStart w:id="0" w:name="_GoBack"/>
            <w:bookmarkEnd w:id="0"/>
            <w:r w:rsidR="002E400D" w:rsidRPr="00425621">
              <w:rPr>
                <w:rFonts w:ascii="標楷體" w:eastAsia="標楷體" w:hAnsi="標楷體"/>
                <w:szCs w:val="28"/>
              </w:rPr>
              <w:t>：被傳染疫病、被衛生主管機關要求進行任何隔離措施等）， 均由本人負擔，本人同意於事後不向</w:t>
            </w:r>
            <w:r w:rsidRPr="00425621">
              <w:rPr>
                <w:rFonts w:ascii="標楷體" w:eastAsia="標楷體" w:hAnsi="標楷體" w:hint="eastAsia"/>
                <w:szCs w:val="28"/>
              </w:rPr>
              <w:t>中國青年救國團</w:t>
            </w:r>
            <w:r w:rsidRPr="00425621">
              <w:rPr>
                <w:rFonts w:ascii="標楷體" w:eastAsia="標楷體" w:hAnsi="標楷體"/>
                <w:szCs w:val="28"/>
              </w:rPr>
              <w:t>及</w:t>
            </w:r>
            <w:r w:rsidRPr="00425621">
              <w:rPr>
                <w:rFonts w:ascii="標楷體" w:eastAsia="標楷體" w:hAnsi="標楷體" w:hint="eastAsia"/>
                <w:szCs w:val="28"/>
              </w:rPr>
              <w:t>銀行實習單位</w:t>
            </w:r>
            <w:r w:rsidR="002E400D" w:rsidRPr="00425621">
              <w:rPr>
                <w:rFonts w:ascii="標楷體" w:eastAsia="標楷體" w:hAnsi="標楷體"/>
                <w:szCs w:val="28"/>
              </w:rPr>
              <w:t>(或其他相關單位及人員)為任何行政、刑事或民事上之主張或請求。</w:t>
            </w:r>
          </w:p>
        </w:tc>
      </w:tr>
    </w:tbl>
    <w:p w:rsidR="00DB234A" w:rsidRDefault="00ED25CF" w:rsidP="00425621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425621">
        <w:rPr>
          <w:rFonts w:ascii="標楷體" w:eastAsia="標楷體" w:hAnsi="標楷體"/>
          <w:b/>
          <w:szCs w:val="28"/>
        </w:rPr>
        <w:t>本人已詳細閱讀此份聲明書，徹底了解其內容，並</w:t>
      </w:r>
      <w:r w:rsidR="00735AE7" w:rsidRPr="00425621">
        <w:rPr>
          <w:rFonts w:ascii="標楷體" w:eastAsia="標楷體" w:hAnsi="標楷體" w:hint="eastAsia"/>
          <w:b/>
          <w:szCs w:val="28"/>
        </w:rPr>
        <w:t>對上述問題皆據實以報，也</w:t>
      </w:r>
      <w:r w:rsidRPr="00425621">
        <w:rPr>
          <w:rFonts w:ascii="標楷體" w:eastAsia="標楷體" w:hAnsi="標楷體"/>
          <w:b/>
          <w:szCs w:val="28"/>
        </w:rPr>
        <w:t xml:space="preserve">同意提供個人資料，且基 於自由意志而簽署。 </w:t>
      </w:r>
      <w:r w:rsidR="00735AE7" w:rsidRPr="00735AE7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DB234A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735AE7" w:rsidRPr="00DB234A" w:rsidRDefault="00DB234A" w:rsidP="00DB234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DB234A">
        <w:rPr>
          <w:rFonts w:ascii="標楷體" w:eastAsia="標楷體" w:hAnsi="標楷體" w:hint="eastAsia"/>
          <w:sz w:val="28"/>
          <w:szCs w:val="28"/>
        </w:rPr>
        <w:t xml:space="preserve"> </w:t>
      </w:r>
      <w:r w:rsidR="00ED25CF" w:rsidRPr="00DB234A">
        <w:rPr>
          <w:rFonts w:ascii="標楷體" w:eastAsia="標楷體" w:hAnsi="標楷體"/>
          <w:sz w:val="28"/>
          <w:szCs w:val="28"/>
        </w:rPr>
        <w:t>簽名：</w:t>
      </w:r>
    </w:p>
    <w:p w:rsidR="00ED25CF" w:rsidRPr="00DB234A" w:rsidRDefault="00DB234A" w:rsidP="00DB234A">
      <w:pPr>
        <w:spacing w:line="400" w:lineRule="exact"/>
        <w:ind w:right="1120"/>
        <w:jc w:val="right"/>
        <w:rPr>
          <w:rFonts w:ascii="標楷體" w:eastAsia="標楷體" w:hAnsi="標楷體"/>
          <w:sz w:val="28"/>
          <w:szCs w:val="28"/>
        </w:rPr>
      </w:pPr>
      <w:r w:rsidRPr="00DB234A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25621">
        <w:rPr>
          <w:rFonts w:ascii="標楷體" w:eastAsia="標楷體" w:hAnsi="標楷體" w:hint="eastAsia"/>
          <w:sz w:val="28"/>
          <w:szCs w:val="28"/>
        </w:rPr>
        <w:t xml:space="preserve">  </w:t>
      </w:r>
      <w:r w:rsidR="00ED25CF" w:rsidRPr="00DB234A">
        <w:rPr>
          <w:rFonts w:ascii="標楷體" w:eastAsia="標楷體" w:hAnsi="標楷體"/>
          <w:sz w:val="28"/>
          <w:szCs w:val="28"/>
        </w:rPr>
        <w:t>日</w:t>
      </w:r>
      <w:r w:rsidRPr="00DB234A">
        <w:rPr>
          <w:rFonts w:ascii="標楷體" w:eastAsia="標楷體" w:hAnsi="標楷體" w:hint="eastAsia"/>
          <w:sz w:val="28"/>
          <w:szCs w:val="28"/>
        </w:rPr>
        <w:t xml:space="preserve"> </w:t>
      </w:r>
      <w:r w:rsidR="00ED25CF" w:rsidRPr="00DB234A">
        <w:rPr>
          <w:rFonts w:ascii="標楷體" w:eastAsia="標楷體" w:hAnsi="標楷體"/>
          <w:sz w:val="28"/>
          <w:szCs w:val="28"/>
        </w:rPr>
        <w:t>期： 年 月 日</w:t>
      </w:r>
    </w:p>
    <w:sectPr w:rsidR="00ED25CF" w:rsidRPr="00DB234A" w:rsidSect="00425621">
      <w:pgSz w:w="11906" w:h="16838"/>
      <w:pgMar w:top="567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02" w:rsidRDefault="00A92D02" w:rsidP="00425621">
      <w:r>
        <w:separator/>
      </w:r>
    </w:p>
  </w:endnote>
  <w:endnote w:type="continuationSeparator" w:id="0">
    <w:p w:rsidR="00A92D02" w:rsidRDefault="00A92D02" w:rsidP="0042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02" w:rsidRDefault="00A92D02" w:rsidP="00425621">
      <w:r>
        <w:separator/>
      </w:r>
    </w:p>
  </w:footnote>
  <w:footnote w:type="continuationSeparator" w:id="0">
    <w:p w:rsidR="00A92D02" w:rsidRDefault="00A92D02" w:rsidP="00425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47019"/>
    <w:multiLevelType w:val="hybridMultilevel"/>
    <w:tmpl w:val="6A6884F8"/>
    <w:lvl w:ilvl="0" w:tplc="5DCCE6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A1"/>
    <w:rsid w:val="002E400D"/>
    <w:rsid w:val="003B4EF9"/>
    <w:rsid w:val="00405EA1"/>
    <w:rsid w:val="00425621"/>
    <w:rsid w:val="006030A4"/>
    <w:rsid w:val="00735AE7"/>
    <w:rsid w:val="00A92D02"/>
    <w:rsid w:val="00AC1DB0"/>
    <w:rsid w:val="00DB234A"/>
    <w:rsid w:val="00E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A9EFA"/>
  <w15:chartTrackingRefBased/>
  <w15:docId w15:val="{77D6CEAA-0868-4241-9413-F2A85090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0A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5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56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5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56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子涵</dc:creator>
  <cp:keywords/>
  <dc:description/>
  <cp:lastModifiedBy>Windows 使用者</cp:lastModifiedBy>
  <cp:revision>3</cp:revision>
  <dcterms:created xsi:type="dcterms:W3CDTF">2020-05-27T11:13:00Z</dcterms:created>
  <dcterms:modified xsi:type="dcterms:W3CDTF">2020-06-03T03:04:00Z</dcterms:modified>
</cp:coreProperties>
</file>